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5C1DF">
      <w:pPr>
        <w:pStyle w:val="5"/>
        <w:shd w:val="clear" w:color="auto" w:fill="FFFFFF"/>
        <w:spacing w:before="0" w:beforeAutospacing="0" w:after="0" w:afterAutospacing="0" w:line="315" w:lineRule="atLeast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</w:p>
    <w:p w14:paraId="560DDDE7">
      <w:pPr>
        <w:pStyle w:val="5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</w:p>
    <w:tbl>
      <w:tblPr>
        <w:tblStyle w:val="6"/>
        <w:tblpPr w:leftFromText="180" w:rightFromText="180" w:vertAnchor="page" w:horzAnchor="margin" w:tblpY="4201"/>
        <w:tblOverlap w:val="never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748"/>
        <w:gridCol w:w="1532"/>
      </w:tblGrid>
      <w:tr w14:paraId="45509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A45C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FBB1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二级党组织名称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9DD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评议等次</w:t>
            </w:r>
          </w:p>
        </w:tc>
      </w:tr>
      <w:tr w14:paraId="770FD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62E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D85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中共沈阳科技学院机关总支部委员会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7A6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 w14:paraId="1605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C5DB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441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中共沈阳科技学院化学与化工系总支部委员会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336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 w14:paraId="7935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26F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126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中共沈阳科技学院信息与控制工程系总支部委员会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5A0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较好</w:t>
            </w:r>
          </w:p>
        </w:tc>
      </w:tr>
      <w:tr w14:paraId="0E2F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471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689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中共沈阳科技学院机械工程系总支部委员会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182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 w14:paraId="55A70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A3A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05E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中共沈阳科技学院管理与传媒系总支部委员会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4C7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 w14:paraId="2B58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3701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801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中共沈阳科技学院经济系总支部委员会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F83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 w14:paraId="54283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0F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8A5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中共沈阳科技学院环境与生物工程系直属支部委员会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9B9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 w14:paraId="1951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9D7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FA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中共马克思主义学院直属支部委员会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22B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 w14:paraId="4BB0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6DE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262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中共沈阳科技学院基础与通识教学部直属支部委员会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156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 w14:paraId="0F610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EE0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7B1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中共沈阳科技学院体育系直属支部委员会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784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</w:tbl>
    <w:p w14:paraId="110D84B7">
      <w:pPr>
        <w:framePr w:hSpace="180" w:wrap="around" w:vAnchor="page" w:hAnchor="page" w:x="3151" w:y="10561"/>
        <w:suppressOverlap/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 w14:paraId="4D529994"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沈阳科技学院2024年度基层党组织书记</w:t>
      </w:r>
    </w:p>
    <w:p w14:paraId="36A93E91"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抓党建工作述职评议考核结果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FA"/>
    <w:rsid w:val="00001557"/>
    <w:rsid w:val="000154F0"/>
    <w:rsid w:val="00062AE4"/>
    <w:rsid w:val="000839B8"/>
    <w:rsid w:val="000A0EA5"/>
    <w:rsid w:val="000D4E1F"/>
    <w:rsid w:val="0011044C"/>
    <w:rsid w:val="00136FC0"/>
    <w:rsid w:val="00137362"/>
    <w:rsid w:val="001D1E9E"/>
    <w:rsid w:val="001E3884"/>
    <w:rsid w:val="001F3BE7"/>
    <w:rsid w:val="00292817"/>
    <w:rsid w:val="0029776D"/>
    <w:rsid w:val="002D09D8"/>
    <w:rsid w:val="0031515D"/>
    <w:rsid w:val="00433703"/>
    <w:rsid w:val="004608A5"/>
    <w:rsid w:val="00466E78"/>
    <w:rsid w:val="00476EEB"/>
    <w:rsid w:val="004A690E"/>
    <w:rsid w:val="00501A5D"/>
    <w:rsid w:val="00507276"/>
    <w:rsid w:val="00580279"/>
    <w:rsid w:val="00595398"/>
    <w:rsid w:val="005C7883"/>
    <w:rsid w:val="00606102"/>
    <w:rsid w:val="00635AF7"/>
    <w:rsid w:val="006E1C8B"/>
    <w:rsid w:val="00706644"/>
    <w:rsid w:val="0070743D"/>
    <w:rsid w:val="00727C18"/>
    <w:rsid w:val="007863B3"/>
    <w:rsid w:val="007941FA"/>
    <w:rsid w:val="007B736F"/>
    <w:rsid w:val="008D1C3C"/>
    <w:rsid w:val="008D24A8"/>
    <w:rsid w:val="00A02581"/>
    <w:rsid w:val="00A1358F"/>
    <w:rsid w:val="00A35A8A"/>
    <w:rsid w:val="00A963C5"/>
    <w:rsid w:val="00AB4BBB"/>
    <w:rsid w:val="00C508E3"/>
    <w:rsid w:val="00CD7077"/>
    <w:rsid w:val="00CE20F7"/>
    <w:rsid w:val="00CF7C60"/>
    <w:rsid w:val="00D150BE"/>
    <w:rsid w:val="00D62905"/>
    <w:rsid w:val="00D813BD"/>
    <w:rsid w:val="00D94E4E"/>
    <w:rsid w:val="00DD1B4A"/>
    <w:rsid w:val="00DD3993"/>
    <w:rsid w:val="00DE6F97"/>
    <w:rsid w:val="00E624F9"/>
    <w:rsid w:val="00E70566"/>
    <w:rsid w:val="00E7236E"/>
    <w:rsid w:val="00F430C7"/>
    <w:rsid w:val="00F64FAB"/>
    <w:rsid w:val="00F70997"/>
    <w:rsid w:val="00F93B8A"/>
    <w:rsid w:val="00FD0066"/>
    <w:rsid w:val="00FE701C"/>
    <w:rsid w:val="0B9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642</Characters>
  <Lines>4</Lines>
  <Paragraphs>1</Paragraphs>
  <TotalTime>133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2023-02-08T11:25:00Z</dcterms:created>
  <dc:creator>肖 士中</dc:creator>
  <cp:lastModifiedBy>陈单单</cp:lastModifiedBy>
  <dcterms:modified xsi:type="dcterms:W3CDTF">2025-01-03T01:15:18Z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eyJoZGlkIjoiMjRlNDAzNWY0NTU0M2U0ODBkOWRiZGNjZjAzNWYzOGEiLCJ1c2VySWQiOiIxNjI2MTc2MTU3In0=</vt:lpwstr>
  </property>
  <property fmtid="{D5CDD505-2E9C-101B-9397-08002B2CF9AE}" pid="3" name="KSOProductBuildVer">
    <vt:lpwstr>2052-12.1.0.19770</vt:lpwstr>
  </property>
  <property fmtid="{D5CDD505-2E9C-101B-9397-08002B2CF9AE}" pid="4" name="ICV">
    <vt:lpwstr>E1956E5D6F9944EAAFF2BE52404F421F_12</vt:lpwstr>
  </property>
</Properties>
</file>